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9173A" w:rsidRPr="0079173A" w:rsidTr="0079173A">
        <w:tc>
          <w:tcPr>
            <w:tcW w:w="4788" w:type="dxa"/>
          </w:tcPr>
          <w:p w:rsidR="0079173A" w:rsidRPr="00FD5BF2" w:rsidRDefault="0079173A" w:rsidP="0079173A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FD5BF2">
              <w:rPr>
                <w:b/>
                <w:i/>
                <w:sz w:val="36"/>
                <w:szCs w:val="36"/>
                <w:u w:val="single"/>
              </w:rPr>
              <w:t>SolidWorks</w:t>
            </w:r>
          </w:p>
        </w:tc>
        <w:tc>
          <w:tcPr>
            <w:tcW w:w="4788" w:type="dxa"/>
          </w:tcPr>
          <w:p w:rsidR="0079173A" w:rsidRPr="00FD5BF2" w:rsidRDefault="0079173A" w:rsidP="0079173A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FD5BF2">
              <w:rPr>
                <w:b/>
                <w:i/>
                <w:sz w:val="36"/>
                <w:szCs w:val="36"/>
                <w:u w:val="single"/>
              </w:rPr>
              <w:t>CATIA V5</w:t>
            </w:r>
          </w:p>
        </w:tc>
      </w:tr>
      <w:tr w:rsidR="00FD5BF2" w:rsidRPr="0079173A" w:rsidTr="00537297">
        <w:tc>
          <w:tcPr>
            <w:tcW w:w="9576" w:type="dxa"/>
            <w:gridSpan w:val="2"/>
          </w:tcPr>
          <w:p w:rsidR="00FD5BF2" w:rsidRPr="0079173A" w:rsidRDefault="00FD5BF2" w:rsidP="007917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Drafting</w:t>
            </w:r>
          </w:p>
        </w:tc>
      </w:tr>
      <w:tr w:rsidR="00FD5BF2" w:rsidRPr="0079173A" w:rsidTr="009124B9">
        <w:tc>
          <w:tcPr>
            <w:tcW w:w="9576" w:type="dxa"/>
            <w:gridSpan w:val="2"/>
          </w:tcPr>
          <w:p w:rsidR="00FD5BF2" w:rsidRPr="00FD5BF2" w:rsidRDefault="00FD5BF2" w:rsidP="000A3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Sketches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SmartDimension</w:t>
            </w:r>
            <w:proofErr w:type="spellEnd"/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(Double-Click) Constraint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Constraints Defined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PowerTrim</w:t>
            </w:r>
            <w:proofErr w:type="spellEnd"/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 Trim</w:t>
            </w:r>
          </w:p>
        </w:tc>
      </w:tr>
      <w:tr w:rsidR="00FD5BF2" w:rsidRPr="0079173A" w:rsidTr="00773987">
        <w:tc>
          <w:tcPr>
            <w:tcW w:w="9576" w:type="dxa"/>
            <w:gridSpan w:val="2"/>
          </w:tcPr>
          <w:p w:rsidR="00FD5BF2" w:rsidRPr="00FD5BF2" w:rsidRDefault="00FD5BF2" w:rsidP="000A3F00">
            <w:pPr>
              <w:jc w:val="center"/>
              <w:rPr>
                <w:b/>
                <w:sz w:val="24"/>
                <w:szCs w:val="24"/>
              </w:rPr>
            </w:pPr>
            <w:r w:rsidRPr="00FD5BF2">
              <w:rPr>
                <w:b/>
                <w:sz w:val="24"/>
                <w:szCs w:val="24"/>
              </w:rPr>
              <w:t>Parts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Extrude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Extruded Cut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Pocket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Blind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 All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Last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 Side to Cut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 Side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 Direction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 Direction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Revolve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Shaft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Revolved Cut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Groove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Swept Cut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Slot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Loft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Multi-Selection Solid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Stiffener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 Wizard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Geometry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Elements</w:t>
            </w:r>
          </w:p>
        </w:tc>
      </w:tr>
      <w:tr w:rsidR="00FD5BF2" w:rsidRPr="0079173A" w:rsidTr="000D231F">
        <w:tc>
          <w:tcPr>
            <w:tcW w:w="9576" w:type="dxa"/>
            <w:gridSpan w:val="2"/>
          </w:tcPr>
          <w:p w:rsidR="00FD5BF2" w:rsidRPr="00FD5BF2" w:rsidRDefault="00FD5BF2" w:rsidP="00FD5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Assemblies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Mates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Constraints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Component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Existing Component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Exploded View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Explode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As Flexible/Rigid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Flexible/Rigid Sub-Assembly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Rebuild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Concentric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Coincident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Coincident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Coincident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= 0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</w:t>
            </w:r>
          </w:p>
        </w:tc>
        <w:tc>
          <w:tcPr>
            <w:tcW w:w="4788" w:type="dxa"/>
          </w:tcPr>
          <w:p w:rsidR="00FD5BF2" w:rsidRPr="0079173A" w:rsidRDefault="00FD5BF2" w:rsidP="000A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Offset</w:t>
            </w:r>
          </w:p>
        </w:tc>
      </w:tr>
      <w:tr w:rsidR="00FD5BF2" w:rsidRPr="0079173A" w:rsidTr="000455F8">
        <w:tc>
          <w:tcPr>
            <w:tcW w:w="9576" w:type="dxa"/>
            <w:gridSpan w:val="2"/>
          </w:tcPr>
          <w:p w:rsidR="00FD5BF2" w:rsidRPr="00FD5BF2" w:rsidRDefault="00FD5BF2" w:rsidP="0079173A">
            <w:pPr>
              <w:jc w:val="center"/>
              <w:rPr>
                <w:b/>
                <w:sz w:val="24"/>
                <w:szCs w:val="24"/>
              </w:rPr>
            </w:pPr>
            <w:r w:rsidRPr="00FD5BF2">
              <w:rPr>
                <w:b/>
                <w:sz w:val="24"/>
                <w:szCs w:val="24"/>
              </w:rPr>
              <w:t>Drafting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79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  <w:tc>
          <w:tcPr>
            <w:tcW w:w="4788" w:type="dxa"/>
          </w:tcPr>
          <w:p w:rsidR="00FD5BF2" w:rsidRPr="0079173A" w:rsidRDefault="00FD5BF2" w:rsidP="0079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7917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Autodimension</w:t>
            </w:r>
            <w:proofErr w:type="spellEnd"/>
          </w:p>
        </w:tc>
        <w:tc>
          <w:tcPr>
            <w:tcW w:w="4788" w:type="dxa"/>
          </w:tcPr>
          <w:p w:rsidR="00FD5BF2" w:rsidRPr="0079173A" w:rsidRDefault="00FD5BF2" w:rsidP="0079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Generate Dimensions</w:t>
            </w: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79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D5BF2" w:rsidRPr="0079173A" w:rsidRDefault="00FD5BF2" w:rsidP="0079173A">
            <w:pPr>
              <w:jc w:val="center"/>
              <w:rPr>
                <w:sz w:val="24"/>
                <w:szCs w:val="24"/>
              </w:rPr>
            </w:pP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79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D5BF2" w:rsidRPr="0079173A" w:rsidRDefault="00FD5BF2" w:rsidP="0079173A">
            <w:pPr>
              <w:jc w:val="center"/>
              <w:rPr>
                <w:sz w:val="24"/>
                <w:szCs w:val="24"/>
              </w:rPr>
            </w:pPr>
          </w:p>
        </w:tc>
      </w:tr>
      <w:tr w:rsidR="00FD5BF2" w:rsidRPr="0079173A" w:rsidTr="0079173A">
        <w:tc>
          <w:tcPr>
            <w:tcW w:w="4788" w:type="dxa"/>
          </w:tcPr>
          <w:p w:rsidR="00FD5BF2" w:rsidRPr="0079173A" w:rsidRDefault="00FD5BF2" w:rsidP="0079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D5BF2" w:rsidRPr="0079173A" w:rsidRDefault="00FD5BF2" w:rsidP="007917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69B" w:rsidRPr="0079173A" w:rsidRDefault="00C4069B" w:rsidP="0079173A">
      <w:pPr>
        <w:jc w:val="center"/>
        <w:rPr>
          <w:sz w:val="24"/>
          <w:szCs w:val="24"/>
        </w:rPr>
      </w:pPr>
    </w:p>
    <w:sectPr w:rsidR="00C4069B" w:rsidRPr="0079173A" w:rsidSect="00C40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173A"/>
    <w:rsid w:val="005D7F6F"/>
    <w:rsid w:val="0079173A"/>
    <w:rsid w:val="00C4069B"/>
    <w:rsid w:val="00D05E5A"/>
    <w:rsid w:val="00F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917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917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917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79173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917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791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</dc:creator>
  <cp:keywords/>
  <dc:description/>
  <cp:lastModifiedBy>johns</cp:lastModifiedBy>
  <cp:revision>2</cp:revision>
  <dcterms:created xsi:type="dcterms:W3CDTF">2008-07-03T21:48:00Z</dcterms:created>
  <dcterms:modified xsi:type="dcterms:W3CDTF">2008-07-03T22:35:00Z</dcterms:modified>
</cp:coreProperties>
</file>